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05A94" w14:textId="7FD130E1" w:rsidR="00C44AA6" w:rsidRPr="00C44AA6" w:rsidRDefault="00380996" w:rsidP="00FD1439">
      <w:pPr>
        <w:jc w:val="center"/>
        <w:rPr>
          <w:b/>
          <w:sz w:val="28"/>
          <w:szCs w:val="28"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prijedlog</w:t>
      </w:r>
      <w:r>
        <w:rPr>
          <w:b/>
        </w:rPr>
        <w:br/>
      </w:r>
      <w:r w:rsidR="0088119C">
        <w:rPr>
          <w:b/>
          <w:sz w:val="28"/>
          <w:szCs w:val="28"/>
        </w:rPr>
        <w:t>P</w:t>
      </w:r>
      <w:r w:rsidR="0088119C" w:rsidRPr="0088119C">
        <w:rPr>
          <w:b/>
          <w:sz w:val="28"/>
          <w:szCs w:val="28"/>
        </w:rPr>
        <w:t>ravila za provođenje pretkvalifikacijskog postupka za p</w:t>
      </w:r>
      <w:r w:rsidR="0088119C">
        <w:rPr>
          <w:b/>
          <w:sz w:val="28"/>
          <w:szCs w:val="28"/>
        </w:rPr>
        <w:t>ružanje usluge uravnoteženja FCR</w:t>
      </w:r>
      <w:r w:rsidR="0088119C" w:rsidRPr="0088119C">
        <w:rPr>
          <w:b/>
          <w:sz w:val="28"/>
          <w:szCs w:val="28"/>
        </w:rPr>
        <w:t xml:space="preserve"> rezerve snage</w:t>
      </w:r>
    </w:p>
    <w:p w14:paraId="6DAFCC42" w14:textId="77777777"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14:paraId="74F6B56C" w14:textId="77777777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0C3C00C8" w14:textId="77777777"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14:paraId="667BC126" w14:textId="77777777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379AD5FD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A101829" w14:textId="368A5FFF" w:rsidR="00380996" w:rsidRPr="00F61801" w:rsidRDefault="0088119C" w:rsidP="00C77D7E">
            <w:pPr>
              <w:rPr>
                <w:i/>
                <w:sz w:val="20"/>
                <w:szCs w:val="20"/>
              </w:rPr>
            </w:pPr>
            <w:r w:rsidRPr="0088119C">
              <w:rPr>
                <w:i/>
                <w:sz w:val="20"/>
                <w:szCs w:val="20"/>
              </w:rPr>
              <w:t>Pravila za provođenje pretkvalifikacijskog postupka za pružanje usluge uravnoteženja FCR rezerve snage</w:t>
            </w:r>
          </w:p>
        </w:tc>
      </w:tr>
      <w:tr w:rsidR="00380996" w:rsidRPr="002B3133" w14:paraId="34BE3975" w14:textId="77777777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34ADA9FE" w14:textId="77777777"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55F514A" w14:textId="165CC8FD" w:rsidR="00380996" w:rsidRPr="002B3133" w:rsidRDefault="00BC6C26" w:rsidP="00C44AA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  <w:r w:rsidR="002874F3">
              <w:rPr>
                <w:i/>
                <w:sz w:val="20"/>
                <w:szCs w:val="20"/>
              </w:rPr>
              <w:t xml:space="preserve"> d.d.</w:t>
            </w:r>
            <w:bookmarkStart w:id="0" w:name="_GoBack"/>
            <w:bookmarkEnd w:id="0"/>
          </w:p>
        </w:tc>
      </w:tr>
      <w:tr w:rsidR="00380996" w:rsidRPr="002B3133" w14:paraId="4650F613" w14:textId="77777777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0AF127A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764850C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78F2F4D2" w14:textId="77777777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2AFD1E9B" w14:textId="77777777"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14:paraId="4B8BE2C5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50877DD3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08D8E761" w14:textId="77777777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1BA70F15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2FA5698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1FEF75C8" w14:textId="77777777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14:paraId="043125EB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886C41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  <w:p w14:paraId="48ADE92E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  <w:p w14:paraId="52D77562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  <w:p w14:paraId="2EBF0B1E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  <w:p w14:paraId="721A418E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  <w:p w14:paraId="7451E59C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  <w:p w14:paraId="04E289C9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  <w:p w14:paraId="01CC9E18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  <w:p w14:paraId="21D9A96E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  <w:p w14:paraId="3645A8F8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  <w:p w14:paraId="297011EE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  <w:p w14:paraId="4B6C9726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5F1D6F17" w14:textId="77777777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40863F7D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93E8356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416DC7" w14:textId="77777777"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14:paraId="766DDC4B" w14:textId="77777777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073BB2AE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8427137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7FE00B4" w14:textId="77777777"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14:paraId="600E3C3B" w14:textId="77777777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6FA92074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64F020B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1D299447" w14:textId="77777777" w:rsidR="00380996" w:rsidRDefault="00380996" w:rsidP="00380996">
      <w:pPr>
        <w:rPr>
          <w:sz w:val="20"/>
          <w:szCs w:val="20"/>
        </w:rPr>
      </w:pPr>
    </w:p>
    <w:p w14:paraId="5F2A3066" w14:textId="77777777" w:rsidR="00380996" w:rsidRDefault="00380996" w:rsidP="00380996">
      <w:pPr>
        <w:rPr>
          <w:sz w:val="20"/>
          <w:szCs w:val="20"/>
        </w:rPr>
      </w:pPr>
    </w:p>
    <w:p w14:paraId="708F9344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4F118C37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6F3D0533" w14:textId="77777777" w:rsidR="00380996" w:rsidRDefault="00380996" w:rsidP="00380996">
      <w:pPr>
        <w:rPr>
          <w:sz w:val="20"/>
          <w:szCs w:val="20"/>
        </w:rPr>
      </w:pPr>
    </w:p>
    <w:p w14:paraId="12FD72F6" w14:textId="77777777" w:rsidR="00380996" w:rsidRDefault="00380996" w:rsidP="00380996">
      <w:pPr>
        <w:rPr>
          <w:sz w:val="20"/>
          <w:szCs w:val="20"/>
        </w:rPr>
      </w:pPr>
    </w:p>
    <w:p w14:paraId="202FFD8B" w14:textId="77777777" w:rsidR="00380996" w:rsidRPr="008D2779" w:rsidRDefault="00380996" w:rsidP="00380996">
      <w:pPr>
        <w:rPr>
          <w:sz w:val="20"/>
          <w:szCs w:val="20"/>
        </w:rPr>
      </w:pPr>
    </w:p>
    <w:p w14:paraId="6C1E7D7C" w14:textId="77777777"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68C0DC87" w14:textId="77777777"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49D92931" w14:textId="77777777" w:rsidR="00380996" w:rsidRPr="0051493D" w:rsidRDefault="00380996" w:rsidP="00380996">
      <w:pPr>
        <w:rPr>
          <w:sz w:val="20"/>
          <w:szCs w:val="20"/>
        </w:rPr>
      </w:pPr>
    </w:p>
    <w:p w14:paraId="2B0E2A33" w14:textId="77777777"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14:paraId="5975A17F" w14:textId="77777777"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14:paraId="651D91B9" w14:textId="77777777" w:rsidTr="005959A7">
        <w:trPr>
          <w:trHeight w:val="5807"/>
        </w:trPr>
        <w:tc>
          <w:tcPr>
            <w:tcW w:w="9639" w:type="dxa"/>
            <w:shd w:val="clear" w:color="auto" w:fill="auto"/>
          </w:tcPr>
          <w:p w14:paraId="10C15D1B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3A6C59E6" w14:textId="77777777" w:rsidR="00380996" w:rsidRPr="00BB3276" w:rsidRDefault="00380996" w:rsidP="00380996">
      <w:pPr>
        <w:rPr>
          <w:sz w:val="20"/>
          <w:szCs w:val="20"/>
        </w:rPr>
      </w:pPr>
    </w:p>
    <w:p w14:paraId="69C19169" w14:textId="77777777"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14:paraId="41F46693" w14:textId="77777777"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3133" w14:paraId="18943AD7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80FF1CA" w14:textId="77777777"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Članak </w:t>
            </w:r>
            <w:r w:rsidR="008B2167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6BBAACC" w14:textId="77777777"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14:paraId="7DCD461C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9A1FEC9" w14:textId="77777777"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</w:t>
            </w:r>
            <w:r w:rsidR="00D21B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6B80CBC" w14:textId="77777777"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14:paraId="75375272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7079AC1" w14:textId="77777777"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9C8BE40" w14:textId="77777777"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14:paraId="647F33C4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62DE44" w14:textId="77777777"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 w:rsidR="00D21B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9F5C478" w14:textId="77777777"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14:paraId="4DF1257B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EF1CFEC" w14:textId="77777777"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</w:t>
            </w:r>
            <w:r w:rsidR="008B2167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DC29C41" w14:textId="77777777"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14:paraId="39F4DBC3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737BE8B" w14:textId="77777777"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6.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095B2AF" w14:textId="77777777"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14:paraId="7A08A0CA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19F88CF" w14:textId="77777777"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7.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0500CD1" w14:textId="77777777"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14:paraId="2E9DCF4C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80D5C25" w14:textId="77777777" w:rsidR="00C77D7E" w:rsidRDefault="00C77D7E" w:rsidP="00DD151C">
            <w:pPr>
              <w:rPr>
                <w:sz w:val="20"/>
                <w:szCs w:val="20"/>
              </w:rPr>
            </w:pPr>
            <w:r w:rsidRPr="00C77D7E"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8.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394CD88" w14:textId="77777777"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14:paraId="1E9D122E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72657DE" w14:textId="77777777"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9.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505E7DF" w14:textId="77777777"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14:paraId="4B436A90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ACF4315" w14:textId="77777777"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C4D4456" w14:textId="77777777"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14:paraId="10369786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45BEF8D" w14:textId="77777777"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601DAE1" w14:textId="77777777"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14:paraId="7FBE7643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95FA27C" w14:textId="77777777"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4E9285F" w14:textId="77777777"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14:paraId="1851E6C0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8CBD98E" w14:textId="77777777"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F66081B" w14:textId="77777777"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14:paraId="511EE3C5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90E1FA8" w14:textId="77777777"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14.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DE12395" w14:textId="77777777"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14:paraId="324C7133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914D1D6" w14:textId="77777777"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15.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EC2CD58" w14:textId="77777777"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14:paraId="156CE1FF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9F8F43" w14:textId="77777777"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16.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947E019" w14:textId="77777777"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88119C" w:rsidRPr="002B3133" w14:paraId="2367ECBD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716F92D" w14:textId="31CB312C" w:rsidR="0088119C" w:rsidRDefault="0088119C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17.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761F104" w14:textId="77777777" w:rsidR="0088119C" w:rsidRDefault="0088119C" w:rsidP="00DD151C">
            <w:pPr>
              <w:rPr>
                <w:sz w:val="20"/>
                <w:szCs w:val="20"/>
              </w:rPr>
            </w:pPr>
          </w:p>
        </w:tc>
      </w:tr>
      <w:tr w:rsidR="0088119C" w:rsidRPr="002B3133" w14:paraId="4B37E2C6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70D9321" w14:textId="697413CF" w:rsidR="0088119C" w:rsidRDefault="0088119C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18.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ED20C8A" w14:textId="77777777" w:rsidR="0088119C" w:rsidRDefault="0088119C" w:rsidP="00DD151C">
            <w:pPr>
              <w:rPr>
                <w:sz w:val="20"/>
                <w:szCs w:val="20"/>
              </w:rPr>
            </w:pPr>
          </w:p>
        </w:tc>
      </w:tr>
      <w:tr w:rsidR="0088119C" w:rsidRPr="002B3133" w14:paraId="2E64F145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8012E08" w14:textId="5C101BE4" w:rsidR="0088119C" w:rsidRDefault="0088119C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19.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04FBF27" w14:textId="77777777" w:rsidR="0088119C" w:rsidRDefault="0088119C" w:rsidP="00DD151C">
            <w:pPr>
              <w:rPr>
                <w:sz w:val="20"/>
                <w:szCs w:val="20"/>
              </w:rPr>
            </w:pPr>
          </w:p>
        </w:tc>
      </w:tr>
      <w:tr w:rsidR="0088119C" w:rsidRPr="002B3133" w14:paraId="3BD96C55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A850F81" w14:textId="219F34FB" w:rsidR="0088119C" w:rsidRDefault="0088119C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20.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DB09F3B" w14:textId="77777777" w:rsidR="0088119C" w:rsidRDefault="0088119C" w:rsidP="00DD151C">
            <w:pPr>
              <w:rPr>
                <w:sz w:val="20"/>
                <w:szCs w:val="20"/>
              </w:rPr>
            </w:pPr>
          </w:p>
        </w:tc>
      </w:tr>
      <w:tr w:rsidR="0088119C" w:rsidRPr="002B3133" w14:paraId="77AD83E9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3153206" w14:textId="090A1AFB" w:rsidR="0088119C" w:rsidRDefault="0088119C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F2CE080" w14:textId="77777777" w:rsidR="0088119C" w:rsidRPr="006E2485" w:rsidRDefault="0088119C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14:paraId="2D129A2A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D26AEFC" w14:textId="77777777" w:rsidR="004F1C42" w:rsidRDefault="004F1C42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I.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013A7A1" w14:textId="77777777"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14:paraId="11856808" w14:textId="77777777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DB10C75" w14:textId="77777777" w:rsidR="00C77D7E" w:rsidRDefault="004F1C42" w:rsidP="004F1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II.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C37BE1E" w14:textId="77777777"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</w:tbl>
    <w:p w14:paraId="5DE3476F" w14:textId="77777777" w:rsidR="00DB6D7C" w:rsidRPr="0026219C" w:rsidRDefault="00DB6D7C" w:rsidP="00C77D7E">
      <w:pPr>
        <w:rPr>
          <w:sz w:val="20"/>
          <w:szCs w:val="20"/>
        </w:rPr>
      </w:pPr>
    </w:p>
    <w:sectPr w:rsidR="00DB6D7C" w:rsidRPr="0026219C" w:rsidSect="00380996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CAC42" w14:textId="77777777" w:rsidR="009F79F1" w:rsidRDefault="009F79F1">
      <w:r>
        <w:separator/>
      </w:r>
    </w:p>
  </w:endnote>
  <w:endnote w:type="continuationSeparator" w:id="0">
    <w:p w14:paraId="6A9920B6" w14:textId="77777777" w:rsidR="009F79F1" w:rsidRDefault="009F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8F487" w14:textId="0A1A6577"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2874F3">
      <w:rPr>
        <w:noProof/>
        <w:sz w:val="20"/>
        <w:szCs w:val="20"/>
      </w:rPr>
      <w:t>1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9B62F" w14:textId="77777777" w:rsidR="009F79F1" w:rsidRDefault="009F79F1">
      <w:r>
        <w:separator/>
      </w:r>
    </w:p>
  </w:footnote>
  <w:footnote w:type="continuationSeparator" w:id="0">
    <w:p w14:paraId="65DF0C6D" w14:textId="77777777" w:rsidR="009F79F1" w:rsidRDefault="009F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77A5A"/>
    <w:rsid w:val="000C00B2"/>
    <w:rsid w:val="000C6E58"/>
    <w:rsid w:val="000D0D04"/>
    <w:rsid w:val="001405DF"/>
    <w:rsid w:val="00187D4F"/>
    <w:rsid w:val="001E71E0"/>
    <w:rsid w:val="002105C1"/>
    <w:rsid w:val="00210833"/>
    <w:rsid w:val="002229AE"/>
    <w:rsid w:val="00225006"/>
    <w:rsid w:val="0026219C"/>
    <w:rsid w:val="002874F3"/>
    <w:rsid w:val="002B2CCF"/>
    <w:rsid w:val="002B3A3C"/>
    <w:rsid w:val="00380996"/>
    <w:rsid w:val="00427F1D"/>
    <w:rsid w:val="0044361D"/>
    <w:rsid w:val="004749D9"/>
    <w:rsid w:val="00493E42"/>
    <w:rsid w:val="004F1C42"/>
    <w:rsid w:val="005060D1"/>
    <w:rsid w:val="00524A51"/>
    <w:rsid w:val="00540541"/>
    <w:rsid w:val="00554D86"/>
    <w:rsid w:val="005959A7"/>
    <w:rsid w:val="005B3F6B"/>
    <w:rsid w:val="005C6BC6"/>
    <w:rsid w:val="005E15B4"/>
    <w:rsid w:val="005F56B8"/>
    <w:rsid w:val="00612A06"/>
    <w:rsid w:val="006354A4"/>
    <w:rsid w:val="00640E5E"/>
    <w:rsid w:val="00663ED0"/>
    <w:rsid w:val="00664AF5"/>
    <w:rsid w:val="00682647"/>
    <w:rsid w:val="00687545"/>
    <w:rsid w:val="006D75F0"/>
    <w:rsid w:val="0071536A"/>
    <w:rsid w:val="007203F3"/>
    <w:rsid w:val="00754332"/>
    <w:rsid w:val="00787E7E"/>
    <w:rsid w:val="007A0641"/>
    <w:rsid w:val="007D39A8"/>
    <w:rsid w:val="007E15F2"/>
    <w:rsid w:val="007F3CC3"/>
    <w:rsid w:val="00800FF7"/>
    <w:rsid w:val="00814370"/>
    <w:rsid w:val="0083704C"/>
    <w:rsid w:val="00876621"/>
    <w:rsid w:val="0088119C"/>
    <w:rsid w:val="008B2167"/>
    <w:rsid w:val="008E2DDF"/>
    <w:rsid w:val="00924D75"/>
    <w:rsid w:val="009326F1"/>
    <w:rsid w:val="00963264"/>
    <w:rsid w:val="009B155B"/>
    <w:rsid w:val="009F21F2"/>
    <w:rsid w:val="009F79F1"/>
    <w:rsid w:val="00A179A4"/>
    <w:rsid w:val="00A203F8"/>
    <w:rsid w:val="00A204DA"/>
    <w:rsid w:val="00A53E81"/>
    <w:rsid w:val="00A56B57"/>
    <w:rsid w:val="00A56DE2"/>
    <w:rsid w:val="00A62B5F"/>
    <w:rsid w:val="00A93A24"/>
    <w:rsid w:val="00AA7FE2"/>
    <w:rsid w:val="00AC2DB2"/>
    <w:rsid w:val="00AE38C4"/>
    <w:rsid w:val="00AE4745"/>
    <w:rsid w:val="00AF19FD"/>
    <w:rsid w:val="00B13A4B"/>
    <w:rsid w:val="00B202FC"/>
    <w:rsid w:val="00B744C6"/>
    <w:rsid w:val="00B80C69"/>
    <w:rsid w:val="00BC6C26"/>
    <w:rsid w:val="00C10A52"/>
    <w:rsid w:val="00C44AA6"/>
    <w:rsid w:val="00C77D7E"/>
    <w:rsid w:val="00CC0307"/>
    <w:rsid w:val="00D21B68"/>
    <w:rsid w:val="00D36E07"/>
    <w:rsid w:val="00D7046F"/>
    <w:rsid w:val="00DB6D7C"/>
    <w:rsid w:val="00DC028F"/>
    <w:rsid w:val="00DE73B9"/>
    <w:rsid w:val="00E1546E"/>
    <w:rsid w:val="00E64959"/>
    <w:rsid w:val="00E95B36"/>
    <w:rsid w:val="00E96CED"/>
    <w:rsid w:val="00EE09EF"/>
    <w:rsid w:val="00F21C94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FB855"/>
  <w15:docId w15:val="{3AFBC9AF-853C-4A02-A68D-4EDFB8DA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1E0D5F8F4DD458ED4985C2FC007A2" ma:contentTypeVersion="" ma:contentTypeDescription="Create a new document." ma:contentTypeScope="" ma:versionID="b79634f55c9f28a8ffd4e4f8cef5e5d9">
  <xsd:schema xmlns:xsd="http://www.w3.org/2001/XMLSchema" xmlns:xs="http://www.w3.org/2001/XMLSchema" xmlns:p="http://schemas.microsoft.com/office/2006/metadata/properties" xmlns:ns2="8bfb0efd-4978-45c3-a722-adf3f401ea10" targetNamespace="http://schemas.microsoft.com/office/2006/metadata/properties" ma:root="true" ma:fieldsID="ba85b9ebc1e30696130b280dacac7e67" ns2:_="">
    <xsd:import namespace="8bfb0efd-4978-45c3-a722-adf3f401ea1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b0efd-4978-45c3-a722-adf3f401ea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0E0A6-B8A2-44AB-8480-FA891B277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3C4CB-F1D7-4CDC-97DA-962DC85A9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b0efd-4978-45c3-a722-adf3f401e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7C782-A740-4983-BB08-D3498531707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bfb0efd-4978-45c3-a722-adf3f401ea1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Danko Blažević</cp:lastModifiedBy>
  <cp:revision>6</cp:revision>
  <dcterms:created xsi:type="dcterms:W3CDTF">2022-11-25T11:46:00Z</dcterms:created>
  <dcterms:modified xsi:type="dcterms:W3CDTF">2024-09-16T09:53:00Z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0x0101002781E0D5F8F4DD458ED4985C2FC007A2</vt:lpwstr>
  </property>
</Properties>
</file>